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5A6B" w14:textId="77777777" w:rsidR="00FC4E0A" w:rsidRDefault="00FC4E0A"/>
    <w:p w14:paraId="743474DD" w14:textId="77777777" w:rsidR="00174DDC" w:rsidRDefault="00174DDC">
      <w:r>
        <w:rPr>
          <w:vanish/>
        </w:rPr>
        <w:t>DESCRIPCION: Cuerpo Programación Diaria</w:t>
      </w:r>
    </w:p>
    <w:p w14:paraId="1B7432C1" w14:textId="77777777" w:rsidR="00174DDC" w:rsidRDefault="00174DDC">
      <w:pPr>
        <w:widowControl/>
        <w:adjustRightInd w:val="0"/>
        <w:rPr>
          <w:szCs w:val="24"/>
          <w:lang w:eastAsia="eu-ES"/>
        </w:rPr>
        <w:sectPr w:rsidR="00000000">
          <w:headerReference w:type="default" r:id="rId6"/>
          <w:footerReference w:type="default" r:id="rId7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4FB60CD9" w14:textId="15BAC48D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07:30 </w:t>
      </w:r>
      <w:r>
        <w:rPr>
          <w:b/>
          <w:sz w:val="24"/>
          <w:szCs w:val="24"/>
          <w:lang w:eastAsia="eu-ES"/>
        </w:rPr>
        <w:tab/>
        <w:t>Atrá</w:t>
      </w:r>
      <w:r>
        <w:rPr>
          <w:b/>
          <w:sz w:val="24"/>
          <w:szCs w:val="24"/>
          <w:lang w:eastAsia="eu-ES"/>
        </w:rPr>
        <w:t>pame si puedes finde</w:t>
      </w:r>
    </w:p>
    <w:p w14:paraId="2A7A8677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8543BF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884B8EC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6B71AF7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"Atrápame si puedes FINDE", concurso presentado por Patxi Alonso, en su versión fin de semana. Este finde nos acompañ</w:t>
      </w:r>
      <w:r>
        <w:rPr>
          <w:szCs w:val="24"/>
          <w:lang w:eastAsia="eu-ES"/>
        </w:rPr>
        <w:t>an: Binbi, Maialen, Anartz, Nahikarita y Ari</w:t>
      </w:r>
    </w:p>
    <w:p w14:paraId="5992386A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598B2DAC" w14:textId="2C9771CD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08:20  Tupper Club</w:t>
      </w:r>
    </w:p>
    <w:p w14:paraId="4B64004B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”RECETAS SIN GLUTEN”</w:t>
      </w:r>
    </w:p>
    <w:p w14:paraId="566C0ACC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E70DE1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00C1515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A917DC6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6A930925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25D2AD5B" w14:textId="0FE26946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09:20  Todo el Mundo a la Mesa</w:t>
      </w:r>
    </w:p>
    <w:p w14:paraId="1E513887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”Aretxabaleta y Eskoriatza”</w:t>
      </w:r>
    </w:p>
    <w:p w14:paraId="2CF25CEC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E3A751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096C99D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3C130D3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Aitana Ávila y Javi Sierra nos muestran una manera diferente de descubrir la gastronomía en Euskadi. Buscarán los orígenes de platos de toda la vida.</w:t>
      </w:r>
    </w:p>
    <w:p w14:paraId="157AEF9D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28471AAA" w14:textId="5E1ED342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10:10  De lo Bueno lo Mejor</w:t>
      </w:r>
    </w:p>
    <w:p w14:paraId="4AD6A591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”Ruta por el dulce”</w:t>
      </w:r>
    </w:p>
    <w:p w14:paraId="279A778B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BE8D2C8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DEB20D7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57BE63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612F8D1E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784597BB" w14:textId="697160D6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11:05  Del país de los vascos</w:t>
      </w:r>
    </w:p>
    <w:p w14:paraId="20DAC6FD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”EL CAMINO DE LOS PUENTES”</w:t>
      </w:r>
    </w:p>
    <w:p w14:paraId="04109AAD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”PLAZAOLA”</w:t>
      </w:r>
    </w:p>
    <w:p w14:paraId="0C0A8C42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”ARTE POPULAR”</w:t>
      </w:r>
    </w:p>
    <w:p w14:paraId="0BB3764E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”CRIADOS RURALES”</w:t>
      </w:r>
    </w:p>
    <w:p w14:paraId="7ECE35E5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ESTRELLAS POR S. ANDRES”</w:t>
      </w:r>
    </w:p>
    <w:p w14:paraId="47F68ECC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8D104A5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5AC144B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5935FBC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51CC64A5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293DF45F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13:30  Robin Food</w:t>
      </w:r>
    </w:p>
    <w:p w14:paraId="48D49F9A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”Merluza con almejas en salsa verde de patata + Bizcocho de Navidad”</w:t>
      </w:r>
    </w:p>
    <w:p w14:paraId="1FFBAE8A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”Pollo de caserío guisado con puré de boniatos”</w:t>
      </w:r>
    </w:p>
    <w:p w14:paraId="1563A493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”Albóndigas en salsa + Bacalao fresco con sofrito chachi + Guarrindongadas”</w:t>
      </w:r>
    </w:p>
    <w:p w14:paraId="2AAD56F9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”Foie gras frío al microondas + Limones confitados + Pepin Fizz”</w:t>
      </w:r>
    </w:p>
    <w:p w14:paraId="56EE5171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B744BB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4D463E6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09173D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gastronómico presentado por el cocinero David de Jorge. </w:t>
      </w:r>
    </w:p>
    <w:p w14:paraId="6ECD7133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5A7C9CE6" w14:textId="475C8049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15:45  Vascos por el mundo</w:t>
      </w:r>
    </w:p>
    <w:p w14:paraId="799C08A1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CIUDAD DEL CABO”</w:t>
      </w:r>
    </w:p>
    <w:p w14:paraId="4915D435" w14:textId="77777777" w:rsidR="00174DDC" w:rsidRDefault="00174DDC" w:rsidP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”San Diego”</w:t>
      </w:r>
    </w:p>
    <w:p w14:paraId="720409F6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FFF1DC7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9261511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02E25F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</w:t>
      </w:r>
      <w:r>
        <w:rPr>
          <w:szCs w:val="24"/>
          <w:lang w:eastAsia="eu-ES"/>
        </w:rPr>
        <w:t xml:space="preserve">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3AB3555E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42158D27" w14:textId="38662256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>17:05  Pilota; ETB Kantxa</w:t>
      </w:r>
    </w:p>
    <w:p w14:paraId="4FD4F379" w14:textId="41401043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”Binakako B Serie Tx; Senar-Ugartemendia / Murua-Gabirondo</w:t>
      </w:r>
      <w:r>
        <w:rPr>
          <w:szCs w:val="24"/>
          <w:lang w:eastAsia="eu-ES"/>
        </w:rPr>
        <w:br/>
        <w:t>Binakako A Serie Tx; Altuna III-Ezkurdia / Artola-Imaz</w:t>
      </w:r>
      <w:r>
        <w:rPr>
          <w:szCs w:val="24"/>
          <w:lang w:eastAsia="eu-ES"/>
        </w:rPr>
        <w:t>”</w:t>
      </w:r>
    </w:p>
    <w:p w14:paraId="378D4EC9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144917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C44C98C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5F50A06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deportiva.</w:t>
      </w:r>
    </w:p>
    <w:p w14:paraId="548E8648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7AC26CF7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18:00  Vascos por el mundo</w:t>
      </w:r>
    </w:p>
    <w:p w14:paraId="0FDB46C1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”Liechtenstein”</w:t>
      </w:r>
    </w:p>
    <w:p w14:paraId="6A3619E0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”Este De Noruega”</w:t>
      </w:r>
    </w:p>
    <w:p w14:paraId="388B9652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128980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0831D8CF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57207D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</w:t>
      </w:r>
      <w:r>
        <w:rPr>
          <w:szCs w:val="24"/>
          <w:lang w:eastAsia="eu-ES"/>
        </w:rPr>
        <w:t>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58864A74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32E32579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19:40  TUPPER CLUB</w:t>
      </w:r>
    </w:p>
    <w:p w14:paraId="4F216AEC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”Tres hombres y un destino”</w:t>
      </w:r>
    </w:p>
    <w:p w14:paraId="500FC304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7B93DC8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883E683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2F2D06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57DEF534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1F71A44F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20:40  Yo sé más que tú</w:t>
      </w:r>
    </w:p>
    <w:p w14:paraId="0BB5DFC7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569C66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4BADD5B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CABFE8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Iñaki Urrutia.</w:t>
      </w:r>
    </w:p>
    <w:p w14:paraId="1030E493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3EBDA535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21:30  Atrápame si puedes finde</w:t>
      </w:r>
    </w:p>
    <w:p w14:paraId="0C77B8E0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67FC1BF3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4DC92A6B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6D2F5A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Patxi Alonso.</w:t>
      </w:r>
    </w:p>
    <w:p w14:paraId="2CBE596D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1D797A40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22:15  Tal Para Cual</w:t>
      </w:r>
    </w:p>
    <w:p w14:paraId="58539FF2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1B2BF7AF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0C9B637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56013F3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</w:t>
      </w:r>
      <w:r>
        <w:rPr>
          <w:szCs w:val="24"/>
          <w:lang w:eastAsia="eu-ES"/>
        </w:rPr>
        <w:t>n a las parejas a prueba, de la mano de Anne Igartiburu.</w:t>
      </w:r>
    </w:p>
    <w:p w14:paraId="61EA456A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7375EDA3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01:20  Vascos por el mundo</w:t>
      </w:r>
    </w:p>
    <w:p w14:paraId="0E2A8945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”San Diego”</w:t>
      </w:r>
    </w:p>
    <w:p w14:paraId="10E0C3B5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”Liechtenstein”</w:t>
      </w:r>
    </w:p>
    <w:p w14:paraId="19C0AD9B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”Este De Noruega”</w:t>
      </w:r>
    </w:p>
    <w:p w14:paraId="0FD0C54A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”Dublín En Saint Patrick”</w:t>
      </w:r>
    </w:p>
    <w:p w14:paraId="572D6147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F9BFE2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242E179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D0A46C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514075F6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30FA3715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05:00  TUPPER CLUB</w:t>
      </w:r>
    </w:p>
    <w:p w14:paraId="0A1FFCDF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”Show must go on!”</w:t>
      </w:r>
    </w:p>
    <w:p w14:paraId="08349B22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300998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EECE66E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150FE79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</w:t>
      </w:r>
      <w:r>
        <w:rPr>
          <w:szCs w:val="24"/>
          <w:lang w:eastAsia="eu-ES"/>
        </w:rPr>
        <w:t xml:space="preserve">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7B3F532D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4766E2C7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05:55  De lo Bueno lo Mejor</w:t>
      </w:r>
    </w:p>
    <w:p w14:paraId="5116C8D4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”Restaurantes con encanto”</w:t>
      </w:r>
    </w:p>
    <w:p w14:paraId="7223535D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421BA2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32AF1A4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84E79C" w14:textId="77777777" w:rsidR="00174DDC" w:rsidRDefault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12B62D02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71E95767" w14:textId="77777777" w:rsidR="00174DDC" w:rsidRDefault="00174DDC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06:45  WAZEMANK</w:t>
      </w:r>
    </w:p>
    <w:p w14:paraId="1FCAF4AB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”9. atala”</w:t>
      </w:r>
    </w:p>
    <w:p w14:paraId="48190D7A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3F1521" w14:textId="77777777" w:rsidR="00174DDC" w:rsidRDefault="00174DDC" w:rsidP="00174DDC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F90F6F6" w14:textId="77777777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97B349" w14:textId="38E40B44" w:rsidR="00174DDC" w:rsidRDefault="00174DDC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de humor presentado por Anjel Alkain.</w:t>
      </w:r>
    </w:p>
    <w:p w14:paraId="63C5F180" w14:textId="77777777" w:rsidR="00174DDC" w:rsidRDefault="00174DDC">
      <w:pPr>
        <w:widowControl/>
        <w:adjustRightInd w:val="0"/>
        <w:rPr>
          <w:szCs w:val="24"/>
          <w:lang w:eastAsia="eu-ES"/>
        </w:rPr>
      </w:pPr>
    </w:p>
    <w:p w14:paraId="3BCEB09D" w14:textId="77777777" w:rsidR="00174DDC" w:rsidRDefault="00174DDC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861D" w14:textId="77777777" w:rsidR="00DD3238" w:rsidRDefault="00DD3238">
      <w:r>
        <w:separator/>
      </w:r>
    </w:p>
  </w:endnote>
  <w:endnote w:type="continuationSeparator" w:id="0">
    <w:p w14:paraId="4DDD8A33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852F" w14:textId="77777777" w:rsidR="00FC4E0A" w:rsidRDefault="00FC4E0A">
    <w:pPr>
      <w:pStyle w:val="Orri-o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9962" w14:textId="77777777" w:rsidR="00DD3238" w:rsidRDefault="00DD3238">
      <w:r>
        <w:separator/>
      </w:r>
    </w:p>
  </w:footnote>
  <w:footnote w:type="continuationSeparator" w:id="0">
    <w:p w14:paraId="7D247609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1664" w14:textId="725EBFC4" w:rsidR="00FC4E0A" w:rsidRDefault="00174DDC" w:rsidP="00DF6644">
    <w:pPr>
      <w:pStyle w:val="Goiburua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48BA2C33" wp14:editId="15DDA063">
          <wp:extent cx="2028825" cy="2038350"/>
          <wp:effectExtent l="0" t="0" r="0" b="0"/>
          <wp:docPr id="2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1FDFB" w14:textId="77777777" w:rsidR="00FC4E0A" w:rsidRPr="005A437A" w:rsidRDefault="00FC4E0A" w:rsidP="00FC4E0A">
    <w:pPr>
      <w:pStyle w:val="Goiburua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larunbata</w:t>
    </w:r>
  </w:p>
  <w:p w14:paraId="2B793F35" w14:textId="6BEA4736" w:rsidR="00FC4E0A" w:rsidRPr="005A437A" w:rsidRDefault="00FC4E0A" w:rsidP="00FC4E0A">
    <w:pPr>
      <w:pStyle w:val="Goiburua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</w:t>
    </w:r>
    <w:r w:rsidR="00174DDC">
      <w:rPr>
        <w:sz w:val="60"/>
        <w:szCs w:val="60"/>
      </w:rPr>
      <w:t>sábado</w:t>
    </w:r>
  </w:p>
  <w:p w14:paraId="657A907F" w14:textId="77777777" w:rsidR="00FC4E0A" w:rsidRPr="005A437A" w:rsidRDefault="00FC4E0A" w:rsidP="00FC4E0A">
    <w:pPr>
      <w:pStyle w:val="Goiburua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20</w:t>
    </w:r>
  </w:p>
  <w:p w14:paraId="2A06337A" w14:textId="77777777" w:rsidR="00FC4E0A" w:rsidRDefault="00FC4E0A">
    <w:pPr>
      <w:pStyle w:val="Goiburua"/>
      <w:widowControl/>
      <w:jc w:val="right"/>
    </w:pPr>
    <w:r>
      <w:rPr>
        <w:vanish/>
      </w:rPr>
      <w:t>DESCRIPCION: Cabecera Programación Diaria 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174DDC"/>
    <w:rsid w:val="005A437A"/>
    <w:rsid w:val="00956385"/>
    <w:rsid w:val="00AE315B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990D7"/>
  <w14:defaultImageDpi w14:val="0"/>
  <w15:docId w15:val="{A0857E4F-0D20-46CF-A4F3-F7E80D9E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Paragrafoarenletra-tipolehenetsia">
    <w:name w:val="Default Paragraph Font"/>
    <w:uiPriority w:val="99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character" w:customStyle="1" w:styleId="Orri-oinaKar">
    <w:name w:val="Orri-oina Kar"/>
    <w:basedOn w:val="Paragrafoarenletra-tipolehenetsia"/>
    <w:link w:val="Orri-o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3933</Characters>
  <Application>Microsoft Office Word</Application>
  <DocSecurity>0</DocSecurity>
  <Lines>32</Lines>
  <Paragraphs>9</Paragraphs>
  <ScaleCrop>false</ScaleCrop>
  <Company>EITB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ESTIBALIZ ARZUAGA</cp:lastModifiedBy>
  <cp:revision>2</cp:revision>
  <cp:lastPrinted>1997-03-25T09:39:00Z</cp:lastPrinted>
  <dcterms:created xsi:type="dcterms:W3CDTF">2025-12-19T13:27:00Z</dcterms:created>
  <dcterms:modified xsi:type="dcterms:W3CDTF">2025-12-19T13:27:00Z</dcterms:modified>
</cp:coreProperties>
</file>